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D3" w:rsidRDefault="00376CC1">
      <w:r>
        <w:t>Brianna Beverley</w:t>
      </w:r>
    </w:p>
    <w:p w:rsidR="00376CC1" w:rsidRDefault="00376CC1">
      <w:r>
        <w:t>5/6/11</w:t>
      </w:r>
    </w:p>
    <w:p w:rsidR="00376CC1" w:rsidRDefault="00376CC1">
      <w:r>
        <w:t xml:space="preserve">Everyone in our group decided on the social experiment. We broke it down into different topics that fit into that category: Dating, Friendships, </w:t>
      </w:r>
      <w:r w:rsidR="002E0722">
        <w:t>and se</w:t>
      </w:r>
      <w:r w:rsidR="009108B9">
        <w:t>lf esteem/self image. My topic will be on self image pertaining</w:t>
      </w:r>
      <w:r w:rsidR="004666FA">
        <w:t xml:space="preserve"> to the way others view you. The biggest part of this is concerning tattoos and piercings. What are people’s first impressions when they meet someone with a lot of tattoos or piercings? </w:t>
      </w:r>
      <w:r w:rsidR="00766381">
        <w:t>Are they held back by their piercings and tattoos? Is it a form of self expression or just a stifle?</w:t>
      </w:r>
    </w:p>
    <w:p w:rsidR="00766381" w:rsidRDefault="00766381">
      <w:r>
        <w:t>Things to do:</w:t>
      </w:r>
    </w:p>
    <w:p w:rsidR="00766381" w:rsidRDefault="00766381" w:rsidP="00766381">
      <w:pPr>
        <w:pStyle w:val="ListParagraph"/>
        <w:numPr>
          <w:ilvl w:val="0"/>
          <w:numId w:val="1"/>
        </w:numPr>
      </w:pPr>
      <w:r>
        <w:t>Different interviews with teachers and students in school</w:t>
      </w:r>
    </w:p>
    <w:p w:rsidR="00766381" w:rsidRDefault="00766381" w:rsidP="00766381">
      <w:pPr>
        <w:pStyle w:val="ListParagraph"/>
        <w:numPr>
          <w:ilvl w:val="0"/>
          <w:numId w:val="1"/>
        </w:numPr>
      </w:pPr>
      <w:r>
        <w:t>Interviews with people of authority (i.e. bosses)</w:t>
      </w:r>
    </w:p>
    <w:p w:rsidR="004800C0" w:rsidRDefault="00766381" w:rsidP="004800C0">
      <w:pPr>
        <w:pStyle w:val="ListParagraph"/>
        <w:numPr>
          <w:ilvl w:val="0"/>
          <w:numId w:val="1"/>
        </w:numPr>
      </w:pPr>
      <w:r>
        <w:t xml:space="preserve">Research into different sides. (Self expression vs. </w:t>
      </w:r>
      <w:r w:rsidR="004800C0">
        <w:t>rebellion)</w:t>
      </w:r>
    </w:p>
    <w:p w:rsidR="004800C0" w:rsidRDefault="004800C0" w:rsidP="004800C0">
      <w:pPr>
        <w:pStyle w:val="ListParagraph"/>
        <w:numPr>
          <w:ilvl w:val="0"/>
          <w:numId w:val="1"/>
        </w:numPr>
      </w:pPr>
      <w:r>
        <w:t>Are tattoos inappropriate?</w:t>
      </w:r>
    </w:p>
    <w:sectPr w:rsidR="004800C0" w:rsidSect="0078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B5DF2"/>
    <w:multiLevelType w:val="hybridMultilevel"/>
    <w:tmpl w:val="8B2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6CC1"/>
    <w:rsid w:val="002E0722"/>
    <w:rsid w:val="00376CC1"/>
    <w:rsid w:val="004666FA"/>
    <w:rsid w:val="004800C0"/>
    <w:rsid w:val="00766381"/>
    <w:rsid w:val="007860D3"/>
    <w:rsid w:val="0091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2011-05-06T13:48:00Z</dcterms:created>
  <dcterms:modified xsi:type="dcterms:W3CDTF">2011-05-06T14:30:00Z</dcterms:modified>
</cp:coreProperties>
</file>